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83E526" w14:textId="358B3EE4" w:rsidR="002D298E" w:rsidRPr="009C38B2" w:rsidRDefault="000002FA" w:rsidP="009C38B2">
      <w:pPr>
        <w:spacing w:line="276" w:lineRule="auto"/>
        <w:ind w:left="2127" w:hanging="2127"/>
        <w:rPr>
          <w:rFonts w:ascii="Arial" w:hAnsi="Arial" w:cs="Arial"/>
          <w:b/>
          <w:sz w:val="20"/>
          <w:szCs w:val="20"/>
        </w:rPr>
      </w:pPr>
      <w:r w:rsidRPr="009C38B2">
        <w:rPr>
          <w:rFonts w:ascii="Arial" w:eastAsia="Arial" w:hAnsi="Arial" w:cs="Arial"/>
          <w:sz w:val="20"/>
          <w:szCs w:val="20"/>
        </w:rPr>
        <w:t>Název veřejné zakázky</w:t>
      </w:r>
      <w:bookmarkStart w:id="0" w:name="_Hlk190019346"/>
      <w:r w:rsidR="00CE5C4A" w:rsidRPr="009C38B2">
        <w:rPr>
          <w:rFonts w:ascii="Arial" w:eastAsia="Arial" w:hAnsi="Arial" w:cs="Arial"/>
          <w:sz w:val="20"/>
          <w:szCs w:val="20"/>
        </w:rPr>
        <w:t>:</w:t>
      </w:r>
      <w:r w:rsidR="00CE5C4A" w:rsidRPr="009C38B2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5F51F2" w:rsidRPr="009C38B2">
        <w:rPr>
          <w:rFonts w:ascii="Arial" w:hAnsi="Arial" w:cs="Arial"/>
          <w:b/>
          <w:sz w:val="20"/>
          <w:szCs w:val="20"/>
        </w:rPr>
        <w:t>Léčivý přípravek ATC skupiny N05AH05 s účinnou látkou OLANZAPIN,</w:t>
      </w:r>
      <w:r w:rsidR="009C38B2">
        <w:rPr>
          <w:rFonts w:ascii="Arial" w:hAnsi="Arial" w:cs="Arial"/>
          <w:b/>
          <w:sz w:val="20"/>
          <w:szCs w:val="20"/>
        </w:rPr>
        <w:t xml:space="preserve"> </w:t>
      </w:r>
      <w:r w:rsidR="005F51F2" w:rsidRPr="009C38B2">
        <w:rPr>
          <w:rFonts w:ascii="Arial" w:hAnsi="Arial" w:cs="Arial"/>
          <w:b/>
          <w:sz w:val="20"/>
          <w:szCs w:val="20"/>
        </w:rPr>
        <w:t xml:space="preserve">část </w:t>
      </w:r>
      <w:r w:rsidR="005F51F2" w:rsidRPr="009C38B2">
        <w:rPr>
          <w:rFonts w:ascii="Arial" w:hAnsi="Arial" w:cs="Arial"/>
          <w:b/>
          <w:sz w:val="20"/>
          <w:szCs w:val="20"/>
          <w:highlight w:val="yellow"/>
        </w:rPr>
        <w:t>….</w:t>
      </w:r>
    </w:p>
    <w:p w14:paraId="5C7A641D" w14:textId="57BF4C2A" w:rsidR="005F51F2" w:rsidRPr="009C38B2" w:rsidRDefault="005F51F2" w:rsidP="009C38B2">
      <w:pPr>
        <w:spacing w:line="276" w:lineRule="auto"/>
        <w:ind w:left="2127" w:hanging="2127"/>
        <w:rPr>
          <w:rFonts w:ascii="Arial" w:eastAsia="Arial" w:hAnsi="Arial" w:cs="Arial"/>
          <w:bCs/>
          <w:sz w:val="20"/>
          <w:szCs w:val="20"/>
        </w:rPr>
      </w:pPr>
      <w:r w:rsidRPr="009C38B2">
        <w:rPr>
          <w:rFonts w:ascii="Arial" w:hAnsi="Arial" w:cs="Arial"/>
          <w:bCs/>
          <w:sz w:val="20"/>
          <w:szCs w:val="20"/>
        </w:rPr>
        <w:t xml:space="preserve">Název části veřejné zakázky: </w:t>
      </w:r>
      <w:r w:rsidRPr="009C38B2">
        <w:rPr>
          <w:rFonts w:ascii="Arial" w:hAnsi="Arial" w:cs="Arial"/>
          <w:b/>
          <w:sz w:val="20"/>
          <w:szCs w:val="20"/>
          <w:highlight w:val="yellow"/>
        </w:rPr>
        <w:t>……………….</w:t>
      </w:r>
    </w:p>
    <w:p w14:paraId="1EF31E29" w14:textId="02A49F67" w:rsidR="000002FA" w:rsidRPr="00CE5C4A" w:rsidRDefault="000002FA" w:rsidP="009C38B2">
      <w:pPr>
        <w:spacing w:line="276" w:lineRule="auto"/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CE5C4A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CE5C4A" w:rsidRDefault="000002FA" w:rsidP="009C38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0E1F"/>
    <w:rsid w:val="00243024"/>
    <w:rsid w:val="00245B31"/>
    <w:rsid w:val="00257EE0"/>
    <w:rsid w:val="002D298E"/>
    <w:rsid w:val="002F02C7"/>
    <w:rsid w:val="00307731"/>
    <w:rsid w:val="003155CF"/>
    <w:rsid w:val="0037354C"/>
    <w:rsid w:val="003A065B"/>
    <w:rsid w:val="004558D1"/>
    <w:rsid w:val="00461741"/>
    <w:rsid w:val="004F79AE"/>
    <w:rsid w:val="00533623"/>
    <w:rsid w:val="005B4CAC"/>
    <w:rsid w:val="005F51F2"/>
    <w:rsid w:val="00681B3E"/>
    <w:rsid w:val="00742156"/>
    <w:rsid w:val="007D07E0"/>
    <w:rsid w:val="00823A7E"/>
    <w:rsid w:val="008852F9"/>
    <w:rsid w:val="00897668"/>
    <w:rsid w:val="008B1434"/>
    <w:rsid w:val="00901F97"/>
    <w:rsid w:val="00907FB2"/>
    <w:rsid w:val="0092499A"/>
    <w:rsid w:val="00942F84"/>
    <w:rsid w:val="009B64BC"/>
    <w:rsid w:val="009C38B2"/>
    <w:rsid w:val="009E6526"/>
    <w:rsid w:val="00B45AE4"/>
    <w:rsid w:val="00B6053C"/>
    <w:rsid w:val="00BB6B9C"/>
    <w:rsid w:val="00BF5687"/>
    <w:rsid w:val="00C5674B"/>
    <w:rsid w:val="00C56F82"/>
    <w:rsid w:val="00CB1462"/>
    <w:rsid w:val="00CB7E8B"/>
    <w:rsid w:val="00CE5C4A"/>
    <w:rsid w:val="00D72739"/>
    <w:rsid w:val="00DC7A2E"/>
    <w:rsid w:val="00DF48AE"/>
    <w:rsid w:val="00E41A98"/>
    <w:rsid w:val="00E505A5"/>
    <w:rsid w:val="00EB38A9"/>
    <w:rsid w:val="00EF63B8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2025-10-01T18:28:00Z</dcterms:created>
  <dcterms:modified xsi:type="dcterms:W3CDTF">2025-11-17T14:23:00Z</dcterms:modified>
</cp:coreProperties>
</file>